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A1E4B" w:rsidRPr="005A1E4B" w:rsidTr="005A1E4B">
        <w:tc>
          <w:tcPr>
            <w:tcW w:w="3190" w:type="dxa"/>
          </w:tcPr>
          <w:p w:rsidR="005A1E4B" w:rsidRDefault="005A1E4B" w:rsidP="005A1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4B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A1E4B" w:rsidRPr="005A1E4B" w:rsidRDefault="005A1E4B" w:rsidP="005A1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 МКДОУ детского сада № 6 пгт Вахруши протокол № 1 от 31.08.2020 г.</w:t>
            </w:r>
          </w:p>
        </w:tc>
        <w:tc>
          <w:tcPr>
            <w:tcW w:w="3190" w:type="dxa"/>
          </w:tcPr>
          <w:p w:rsidR="005A1E4B" w:rsidRDefault="005A1E4B" w:rsidP="005A1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5A1E4B" w:rsidRDefault="005A1E4B" w:rsidP="005A1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  <w:p w:rsidR="005A1E4B" w:rsidRPr="005A1E4B" w:rsidRDefault="005A1E4B" w:rsidP="005A1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заседания № 1 от 30.08.2020 г.</w:t>
            </w:r>
          </w:p>
        </w:tc>
        <w:tc>
          <w:tcPr>
            <w:tcW w:w="3191" w:type="dxa"/>
          </w:tcPr>
          <w:p w:rsidR="005A1E4B" w:rsidRDefault="005A1E4B" w:rsidP="005A1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5A1E4B" w:rsidRDefault="005A1E4B" w:rsidP="005A1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МКДОУ № 6 пгт Вахруши</w:t>
            </w:r>
          </w:p>
          <w:p w:rsidR="005A1E4B" w:rsidRDefault="005A1E4B" w:rsidP="005A1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_________Н.А. Лучинина</w:t>
            </w:r>
          </w:p>
          <w:p w:rsidR="005A1E4B" w:rsidRPr="005A1E4B" w:rsidRDefault="005A1E4B" w:rsidP="005A1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88-а от 31.08.2020 </w:t>
            </w:r>
          </w:p>
        </w:tc>
      </w:tr>
    </w:tbl>
    <w:p w:rsidR="005D5591" w:rsidRDefault="005D5591" w:rsidP="005A1E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1E4B" w:rsidRDefault="005A1E4B" w:rsidP="005A1E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1E4B" w:rsidRDefault="005A1E4B" w:rsidP="005A1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ПРАВИЛА ВНУТРЕННЕГО РАСПОРЯДКА </w:t>
      </w:r>
    </w:p>
    <w:p w:rsidR="005A1E4B" w:rsidRDefault="003443B8" w:rsidP="005A1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ВОСПИТАННИКОВ МКДО</w:t>
      </w:r>
      <w:bookmarkStart w:id="0" w:name="_GoBack"/>
      <w:bookmarkEnd w:id="0"/>
      <w:r w:rsidR="005A1E4B">
        <w:rPr>
          <w:rFonts w:ascii="Times New Roman" w:hAnsi="Times New Roman" w:cs="Times New Roman"/>
          <w:b/>
          <w:sz w:val="24"/>
          <w:szCs w:val="24"/>
        </w:rPr>
        <w:t>У ДЕТСКОГО САДА № 6 П</w:t>
      </w:r>
      <w:r w:rsidR="001F51BD">
        <w:rPr>
          <w:rFonts w:ascii="Times New Roman" w:hAnsi="Times New Roman" w:cs="Times New Roman"/>
          <w:b/>
          <w:sz w:val="24"/>
          <w:szCs w:val="24"/>
        </w:rPr>
        <w:t>ГТ ВАХРУШИ СЛОБОДСКОГО РАЙОНА К</w:t>
      </w:r>
      <w:r w:rsidR="005A1E4B">
        <w:rPr>
          <w:rFonts w:ascii="Times New Roman" w:hAnsi="Times New Roman" w:cs="Times New Roman"/>
          <w:b/>
          <w:sz w:val="24"/>
          <w:szCs w:val="24"/>
        </w:rPr>
        <w:t>ИРОВСКОЙ ОБЛАСТИ</w:t>
      </w:r>
    </w:p>
    <w:p w:rsidR="005A1E4B" w:rsidRDefault="005A1E4B" w:rsidP="005A1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E4B" w:rsidRDefault="005A1E4B" w:rsidP="005A1E4B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5A1E4B" w:rsidRDefault="005A1E4B" w:rsidP="005A1E4B">
      <w:pPr>
        <w:pStyle w:val="a4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1E4B">
        <w:rPr>
          <w:rFonts w:ascii="Times New Roman" w:hAnsi="Times New Roman" w:cs="Times New Roman"/>
          <w:sz w:val="24"/>
          <w:szCs w:val="24"/>
        </w:rPr>
        <w:t xml:space="preserve">Настоящие правила внутреннего распорядка воспитанников МКДОУ детского сада № 6 пгт Вахруши Слободского района (далее МКДОУ) разработаны в соответствии с ФЗ от 29.12.2012 № 273-ФЗ «Об образовании в Российской Федерации», </w:t>
      </w:r>
      <w:proofErr w:type="spellStart"/>
      <w:r w:rsidRPr="005A1E4B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5A1E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2.4.1.3049-13, утверждённых постановлением Главного государственного санитарного врача РФ от 15.05.2013 № 26, уставом и локальными актами МКДОУ.</w:t>
      </w:r>
    </w:p>
    <w:p w:rsidR="005A1E4B" w:rsidRPr="005A1E4B" w:rsidRDefault="005A1E4B" w:rsidP="005A1E4B">
      <w:pPr>
        <w:pStyle w:val="a4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Настоящие правила внутреннего распорядка воспитанников (далее – Правила) разработаны с целью обеспечения комфортного и безопасного пребывания детей в МКДОУ, а также успешной реализации целей и задач образовательной деятельности, определённых в уставе МКДОУ</w:t>
      </w:r>
      <w:r w:rsidR="006D2B39">
        <w:rPr>
          <w:rFonts w:ascii="Times New Roman" w:hAnsi="Times New Roman" w:cs="Times New Roman"/>
          <w:bCs/>
          <w:sz w:val="24"/>
          <w:szCs w:val="24"/>
        </w:rPr>
        <w:t>, и определяют режим образовательного процесса, внутренний распорядок воспитанников и защиту их прав.</w:t>
      </w:r>
    </w:p>
    <w:p w:rsidR="005A1E4B" w:rsidRDefault="006D2B39" w:rsidP="005A1E4B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Настоящие Правила утверждаются заведующим МКДОУ, принимаются педагогическим советом на неопределённый срок.</w:t>
      </w:r>
    </w:p>
    <w:p w:rsidR="006D2B39" w:rsidRDefault="006D2B39" w:rsidP="005A1E4B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Настоящие Правила являются обязательными для исполнения всеми участниками образовательных отношений.</w:t>
      </w:r>
    </w:p>
    <w:p w:rsidR="006D2B39" w:rsidRDefault="006D2B39" w:rsidP="005A1E4B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приеме воспитанников администрация МКДОУ обязана ознакомить их родителей (законных представителей) с настоящими Правилами.</w:t>
      </w:r>
    </w:p>
    <w:p w:rsidR="006D2B39" w:rsidRDefault="006D2B39" w:rsidP="005A1E4B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настоящих Правил размещаются на информационных стендах в каждой возрастной группе МКДОУ, а также на официальном сайте МКДОЦУ в сети Интернет.</w:t>
      </w:r>
    </w:p>
    <w:p w:rsidR="006D2B39" w:rsidRDefault="006D2B39" w:rsidP="005A1E4B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Администрация, педагогически совет, общее собрание трудового коллектива МКДОУ, а также совет родителей (родительский комитет) воспитанников имеют право вносить предложения по усовершенствованию и изменению настоящих Правил.</w:t>
      </w:r>
    </w:p>
    <w:p w:rsidR="006D2B39" w:rsidRDefault="006D2B39" w:rsidP="006D2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B39" w:rsidRDefault="006D2B39" w:rsidP="006D2B39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 работы МКДОУ</w:t>
      </w:r>
    </w:p>
    <w:p w:rsidR="006D2B39" w:rsidRDefault="006D2B39" w:rsidP="006D2B39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работы МКДОУ и длительность пребывания в ней воспитанников определяется уставом МКДОУ.</w:t>
      </w:r>
    </w:p>
    <w:p w:rsidR="006D2B39" w:rsidRDefault="006D2B39" w:rsidP="006D2B39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работы МКДОУ с 6.00 до 20.00. 1 младшая группа общеразвивающей направленности – с 7.00 – 17.00; 2 младшая группа оздоровительной направленности с 6.00 – 18.00</w:t>
      </w:r>
      <w:r w:rsidR="00B74C18">
        <w:rPr>
          <w:rFonts w:ascii="Times New Roman" w:hAnsi="Times New Roman" w:cs="Times New Roman"/>
          <w:sz w:val="24"/>
          <w:szCs w:val="24"/>
        </w:rPr>
        <w:t xml:space="preserve"> (дежурная группа)</w:t>
      </w:r>
      <w:r>
        <w:rPr>
          <w:rFonts w:ascii="Times New Roman" w:hAnsi="Times New Roman" w:cs="Times New Roman"/>
          <w:sz w:val="24"/>
          <w:szCs w:val="24"/>
        </w:rPr>
        <w:t>; средняя группа оздоровительной направленности с 7.30 до 17.30; старшая группа комбинированной направленности с 6.00 – 20.00</w:t>
      </w:r>
      <w:r w:rsidR="00B74C18">
        <w:rPr>
          <w:rFonts w:ascii="Times New Roman" w:hAnsi="Times New Roman" w:cs="Times New Roman"/>
          <w:sz w:val="24"/>
          <w:szCs w:val="24"/>
        </w:rPr>
        <w:t xml:space="preserve"> (дежурная группа)</w:t>
      </w:r>
      <w:r>
        <w:rPr>
          <w:rFonts w:ascii="Times New Roman" w:hAnsi="Times New Roman" w:cs="Times New Roman"/>
          <w:sz w:val="24"/>
          <w:szCs w:val="24"/>
        </w:rPr>
        <w:t>; подготовительная группа оздорови</w:t>
      </w:r>
      <w:r w:rsidR="00B74C18">
        <w:rPr>
          <w:rFonts w:ascii="Times New Roman" w:hAnsi="Times New Roman" w:cs="Times New Roman"/>
          <w:sz w:val="24"/>
          <w:szCs w:val="24"/>
        </w:rPr>
        <w:t>тельной направленности с 7.00 – 17.00; подготовительная группа общеразвивающей направленности с 7.30 – 17.30. Выходные дни – суббота и воскресенье, праздничные дни.</w:t>
      </w:r>
    </w:p>
    <w:p w:rsidR="00B74C18" w:rsidRDefault="00B74C18" w:rsidP="006D2B39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 работают в соответствии с утверждённым общим расписанием образовательной работы и режимом, составленными в соответствии с возрастными и психологическими особенностями воспитанников.</w:t>
      </w:r>
    </w:p>
    <w:p w:rsidR="00B74C18" w:rsidRPr="00DC531F" w:rsidRDefault="00B74C18" w:rsidP="00B74C18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2.4.    Группы функционируют в режиме 5 -  дневной рабочей недели.</w:t>
      </w:r>
    </w:p>
    <w:p w:rsidR="00B74C18" w:rsidRPr="00DC531F" w:rsidRDefault="00B74C18" w:rsidP="00B74C18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2.5.    Администрация </w:t>
      </w:r>
      <w:r w:rsidR="001F51BD">
        <w:rPr>
          <w:rFonts w:ascii="Times New Roman" w:eastAsia="Times New Roman" w:hAnsi="Times New Roman" w:cs="Times New Roman"/>
          <w:sz w:val="26"/>
          <w:szCs w:val="26"/>
          <w:lang w:eastAsia="ru-RU"/>
        </w:rPr>
        <w:t>МК</w:t>
      </w: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 имеет право объединять группы в случае необходимости (в связи с низкой наполняемостью групп, отсутствием воспитателей по уважительной причине, на время ремонта и др.).</w:t>
      </w:r>
    </w:p>
    <w:p w:rsidR="00B74C18" w:rsidRPr="00DC531F" w:rsidRDefault="00B74C18" w:rsidP="00B74C18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2.6.    Основу режима образовательного процесса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1F51BD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 (далее – НОД), прогулок и самостоятельной деятельности воспитанников.</w:t>
      </w:r>
    </w:p>
    <w:p w:rsidR="00B74C18" w:rsidRPr="00DC531F" w:rsidRDefault="00B74C18" w:rsidP="00B74C18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2.7.    Расписание НОД составляется в соответствии с СанПиН 2.4.1.3049-13 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26.</w:t>
      </w:r>
      <w:r w:rsidRPr="00DC531F">
        <w:rPr>
          <w:sz w:val="26"/>
          <w:szCs w:val="26"/>
        </w:rPr>
        <w:t xml:space="preserve"> </w:t>
      </w:r>
      <w:r w:rsidRPr="00DC531F">
        <w:rPr>
          <w:rFonts w:ascii="Times New Roman" w:hAnsi="Times New Roman" w:cs="Times New Roman"/>
          <w:sz w:val="26"/>
          <w:szCs w:val="26"/>
        </w:rPr>
        <w:t>Повседневная образовательная деятельность планируется и осуществляется на основе Основной общеобразо</w:t>
      </w:r>
      <w:r>
        <w:rPr>
          <w:rFonts w:ascii="Times New Roman" w:hAnsi="Times New Roman" w:cs="Times New Roman"/>
          <w:sz w:val="26"/>
          <w:szCs w:val="26"/>
        </w:rPr>
        <w:t>вательной программы МКДОУ д/с № 6</w:t>
      </w:r>
      <w:r w:rsidRPr="00DC531F">
        <w:rPr>
          <w:rFonts w:ascii="Times New Roman" w:hAnsi="Times New Roman" w:cs="Times New Roman"/>
          <w:sz w:val="26"/>
          <w:szCs w:val="26"/>
        </w:rPr>
        <w:t xml:space="preserve"> и годового плана работы детского сада.</w:t>
      </w:r>
    </w:p>
    <w:p w:rsidR="00B74C18" w:rsidRPr="00DC531F" w:rsidRDefault="00B74C18" w:rsidP="00B74C18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2.8.    Родители (законные представители) обязаны забирать воспитанников из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1F51BD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ДОУ до 16.45 из группы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.45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17.45 из дежурных групп</w:t>
      </w: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возможности педагога подготовить группу к следующему рабочему дню.</w:t>
      </w:r>
      <w:r w:rsidRPr="00DC531F">
        <w:rPr>
          <w:sz w:val="26"/>
          <w:szCs w:val="26"/>
        </w:rPr>
        <w:t xml:space="preserve"> </w:t>
      </w:r>
      <w:r w:rsidRPr="00DC531F">
        <w:rPr>
          <w:rFonts w:ascii="Times New Roman" w:hAnsi="Times New Roman" w:cs="Times New Roman"/>
          <w:sz w:val="26"/>
          <w:szCs w:val="26"/>
        </w:rPr>
        <w:t>В случае неожиданной задержки родитель (законный представитель) должен незамедлительно связаться с воспитателем группы.</w:t>
      </w:r>
    </w:p>
    <w:p w:rsidR="00B74C18" w:rsidRPr="00DC531F" w:rsidRDefault="00B74C18" w:rsidP="00B74C18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2.9.         В случае если родители (законные представители) не могут лично забрать ребенка, то заранее оповещают об этом администрацию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1F51BD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ДОУ, а также о том, кто из тех лиц, на которых предоставлены личные заявления родителей (законных представителей), будет забирать ребенка в данный конкретный день.</w:t>
      </w:r>
    </w:p>
    <w:p w:rsidR="00B74C18" w:rsidRPr="00DC531F" w:rsidRDefault="00B74C18" w:rsidP="00B74C18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2.10.    В летний период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1F51BD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 закрывается на ремонтные и профилактические работы на 42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календарных</w:t>
      </w: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дня.</w:t>
      </w:r>
    </w:p>
    <w:p w:rsidR="00B74C18" w:rsidRDefault="00B74C18" w:rsidP="00B74C18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2.11. На период закрытия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1F51BD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ДОУ, нуждающимся родителям, по их заявлению предоставляется место в другое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1F51BD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ДОУ.</w:t>
      </w:r>
    </w:p>
    <w:p w:rsidR="00B74C18" w:rsidRPr="00DC531F" w:rsidRDefault="00B74C18" w:rsidP="00B74C18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4C18" w:rsidRPr="00DC531F" w:rsidRDefault="00B74C18" w:rsidP="00B74C18">
      <w:pPr>
        <w:numPr>
          <w:ilvl w:val="0"/>
          <w:numId w:val="2"/>
        </w:num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Здоровье  воспитанников</w:t>
      </w:r>
    </w:p>
    <w:p w:rsidR="00B74C18" w:rsidRPr="00DC531F" w:rsidRDefault="00B74C18" w:rsidP="00B74C18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    Контроль утреннего приема детей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1F51BD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 осуществляет воспитатель, а также медицинский работник.</w:t>
      </w:r>
    </w:p>
    <w:p w:rsidR="00B74C18" w:rsidRPr="00DC531F" w:rsidRDefault="00B74C18" w:rsidP="00B74C18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    Выявленные больные или с подозрением на заболевание обучающиеся в </w:t>
      </w:r>
      <w:r w:rsidR="001F51BD">
        <w:rPr>
          <w:rFonts w:ascii="Times New Roman" w:eastAsia="Times New Roman" w:hAnsi="Times New Roman" w:cs="Times New Roman"/>
          <w:sz w:val="26"/>
          <w:szCs w:val="26"/>
          <w:lang w:eastAsia="ru-RU"/>
        </w:rPr>
        <w:t>МК</w:t>
      </w: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 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</w:t>
      </w:r>
    </w:p>
    <w:p w:rsidR="00B74C18" w:rsidRPr="00DC531F" w:rsidRDefault="00B74C18" w:rsidP="00B74C18">
      <w:pPr>
        <w:pStyle w:val="Default"/>
        <w:ind w:firstLine="425"/>
        <w:contextualSpacing/>
        <w:jc w:val="both"/>
        <w:rPr>
          <w:sz w:val="26"/>
          <w:szCs w:val="26"/>
        </w:rPr>
      </w:pPr>
      <w:r w:rsidRPr="00DC531F">
        <w:rPr>
          <w:sz w:val="26"/>
          <w:szCs w:val="26"/>
        </w:rPr>
        <w:t xml:space="preserve">3.3.Если в течение дня у обучающегося (воспитанника) появляются первые признаки заболевания (повышение температуры, рвота, сыпь, диарея), родители (законные представители) будут об этом извещены и должны как можно быстрее забрать ребенка из </w:t>
      </w:r>
      <w:r w:rsidR="001F51BD">
        <w:rPr>
          <w:sz w:val="26"/>
          <w:szCs w:val="26"/>
        </w:rPr>
        <w:t>МК</w:t>
      </w:r>
      <w:r w:rsidRPr="00DC531F">
        <w:rPr>
          <w:sz w:val="26"/>
          <w:szCs w:val="26"/>
        </w:rPr>
        <w:t xml:space="preserve">ДОУ. </w:t>
      </w:r>
    </w:p>
    <w:p w:rsidR="00B74C18" w:rsidRPr="00DC531F" w:rsidRDefault="00B74C18" w:rsidP="00B74C1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531F">
        <w:rPr>
          <w:rFonts w:ascii="Times New Roman" w:hAnsi="Times New Roman" w:cs="Times New Roman"/>
          <w:sz w:val="26"/>
          <w:szCs w:val="26"/>
        </w:rPr>
        <w:t xml:space="preserve">3.4. О возможном отсутствии обучающегося (воспитанника) необходимо предупреждать воспитателя группы. Если обучающийся (воспитанник) заболел или родитель (законный представитель) не планирует его приводить в детский сад по домашним причинам, то родитель (законный представитель) обязан накануне до 8.30 позвонить по телефону </w:t>
      </w:r>
      <w:r>
        <w:rPr>
          <w:rFonts w:ascii="Times New Roman" w:hAnsi="Times New Roman" w:cs="Times New Roman"/>
          <w:b/>
          <w:bCs/>
          <w:sz w:val="26"/>
          <w:szCs w:val="26"/>
        </w:rPr>
        <w:t>3-14-98</w:t>
      </w:r>
      <w:r w:rsidRPr="00DC531F">
        <w:rPr>
          <w:rFonts w:ascii="Times New Roman" w:hAnsi="Times New Roman" w:cs="Times New Roman"/>
          <w:sz w:val="26"/>
          <w:szCs w:val="26"/>
        </w:rPr>
        <w:t>, либо по мобильному телефону воспитателя группы.</w:t>
      </w:r>
    </w:p>
    <w:p w:rsidR="00B74C18" w:rsidRPr="00DC531F" w:rsidRDefault="00B74C18" w:rsidP="00B74C18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3.5.    Родители (законные представители) обязаны приводить ребенка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1F51BD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 здоровым и информировать воспитателей о каких-либо изменениях, произошедших в его состоянии здоровья дома.</w:t>
      </w:r>
    </w:p>
    <w:p w:rsidR="00B74C18" w:rsidRPr="00DC531F" w:rsidRDefault="00B74C18" w:rsidP="00B74C18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3.6.    Если у ребенка есть аллергия или другие особенности здоровья и развития, то родители (законные представители) должны поставить в известность воспитателя и предоставить </w:t>
      </w:r>
      <w:proofErr w:type="gramStart"/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соответствующее  медицинское</w:t>
      </w:r>
      <w:proofErr w:type="gramEnd"/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заключение.</w:t>
      </w:r>
    </w:p>
    <w:p w:rsidR="00B74C18" w:rsidRPr="00DC531F" w:rsidRDefault="00B74C18" w:rsidP="00B74C18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hAnsi="Times New Roman" w:cs="Times New Roman"/>
          <w:sz w:val="26"/>
          <w:szCs w:val="26"/>
        </w:rPr>
        <w:t xml:space="preserve">3.7.В </w:t>
      </w:r>
      <w:r>
        <w:rPr>
          <w:rFonts w:ascii="Times New Roman" w:hAnsi="Times New Roman" w:cs="Times New Roman"/>
          <w:sz w:val="26"/>
          <w:szCs w:val="26"/>
        </w:rPr>
        <w:t>М</w:t>
      </w:r>
      <w:r w:rsidR="001F51BD">
        <w:rPr>
          <w:rFonts w:ascii="Times New Roman" w:hAnsi="Times New Roman" w:cs="Times New Roman"/>
          <w:sz w:val="26"/>
          <w:szCs w:val="26"/>
        </w:rPr>
        <w:t>К</w:t>
      </w:r>
      <w:r w:rsidRPr="00DC531F">
        <w:rPr>
          <w:rFonts w:ascii="Times New Roman" w:hAnsi="Times New Roman" w:cs="Times New Roman"/>
          <w:sz w:val="26"/>
          <w:szCs w:val="26"/>
        </w:rPr>
        <w:t>ДОУ запрещено давать обучающимся (воспитанникам) какие-либо лекарства родителем (законным представителем), медицинским работником, воспитателями группы или самостоятельно принимать обучающимся (воспитанником) без предписания врача. Если обучающийся (воспитанник) нуждается в приёме лекарств в течение дня (при каких-то хронических заболеваниях), то родитель (законный представитель) должен предоставить в детский сад предписание от врача. В этом случае ему будет организован приём лекарства строго в медицинском кабинете под контролем медицинского работника.</w:t>
      </w:r>
    </w:p>
    <w:p w:rsidR="00B74C18" w:rsidRPr="00DC531F" w:rsidRDefault="00B74C18" w:rsidP="00B74C1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3.8.    Ребенок, не посещающий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1F51BD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ДОУ более чем 3 дня</w:t>
      </w: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 исключением выходных и праздничных дней),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О намерении посещать ребенком детский сад необходимо накануне предупредить сотрудников М</w:t>
      </w:r>
      <w:r w:rsidR="001F51BD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ДОУ </w:t>
      </w: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12.00 </w:t>
      </w:r>
      <w:r w:rsidRPr="00DC531F">
        <w:rPr>
          <w:rFonts w:ascii="Times New Roman" w:hAnsi="Times New Roman" w:cs="Times New Roman"/>
          <w:sz w:val="26"/>
          <w:szCs w:val="26"/>
        </w:rPr>
        <w:t xml:space="preserve">по телефону </w:t>
      </w:r>
      <w:r>
        <w:rPr>
          <w:rFonts w:ascii="Times New Roman" w:hAnsi="Times New Roman" w:cs="Times New Roman"/>
          <w:b/>
          <w:bCs/>
          <w:sz w:val="26"/>
          <w:szCs w:val="26"/>
        </w:rPr>
        <w:t>3-14-98</w:t>
      </w:r>
      <w:r w:rsidRPr="00DC531F">
        <w:rPr>
          <w:rFonts w:ascii="Times New Roman" w:hAnsi="Times New Roman" w:cs="Times New Roman"/>
          <w:sz w:val="26"/>
          <w:szCs w:val="26"/>
        </w:rPr>
        <w:t>, либо по мобильному телефону воспитателя группы</w:t>
      </w: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74C18" w:rsidRDefault="00B74C18" w:rsidP="00B74C18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3.9.    В случае длительного отсутствия ребенка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1F51BD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ДОУ по каким-либо обстоятельствам родителям (законным представителям) необходимо написать заявление на имя заведующего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1F51BD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 о сохранении места за воспитанником с указанием периода и причин его отсутствия.</w:t>
      </w:r>
    </w:p>
    <w:p w:rsidR="00B74C18" w:rsidRPr="00DC531F" w:rsidRDefault="00B74C18" w:rsidP="00B74C18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4C18" w:rsidRPr="00DC531F" w:rsidRDefault="00B74C18" w:rsidP="00B74C18">
      <w:pPr>
        <w:numPr>
          <w:ilvl w:val="0"/>
          <w:numId w:val="3"/>
        </w:num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Внешний вид и одежда воспитанников</w:t>
      </w:r>
    </w:p>
    <w:p w:rsidR="00B74C18" w:rsidRPr="00DC531F" w:rsidRDefault="00B74C18" w:rsidP="00B74C18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4.1.    Родители (законные представители) воспитанников должны обращать внимание на соответствие одежды и обуви ребенка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 следить за исправностью застежек (молний).</w:t>
      </w:r>
    </w:p>
    <w:p w:rsidR="00B74C18" w:rsidRPr="00DC531F" w:rsidRDefault="00B74C18" w:rsidP="00B74C18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4.2.    Родители (законные представители) обязаны приводить ребенка в опрятном виде, чистой одежде и обуви.</w:t>
      </w:r>
    </w:p>
    <w:p w:rsidR="00B74C18" w:rsidRPr="00DC531F" w:rsidRDefault="00B74C18" w:rsidP="00B74C18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    Если внешний вид и одежда </w:t>
      </w:r>
      <w:proofErr w:type="gramStart"/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воспитанника  неопрятны</w:t>
      </w:r>
      <w:proofErr w:type="gramEnd"/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, воспитатель вправе сделать замечание родителям (законным представителям) и потребовать надлежащего ухода за ребенком.</w:t>
      </w:r>
    </w:p>
    <w:p w:rsidR="00B74C18" w:rsidRPr="00DC531F" w:rsidRDefault="00B74C18" w:rsidP="00B74C18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4.4.    В группе у каждого ребенка должна быть сменная обувь с фиксированной пяткой (желательно, чтобы ребенок мог снимать и надевать ее самостоятельно), сменная одежда, в </w:t>
      </w:r>
      <w:proofErr w:type="spellStart"/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proofErr w:type="spellEnd"/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. с учетом времени года, расческа, личные гигиенические салфетки (носовой платок), спортивная форма, а также головной убор (в теплый период года).</w:t>
      </w:r>
    </w:p>
    <w:p w:rsidR="00B74C18" w:rsidRPr="00DC531F" w:rsidRDefault="00B74C18" w:rsidP="00B74C18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4.5.    Порядок в специально организованных </w:t>
      </w:r>
      <w:proofErr w:type="gramStart"/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раздевальной шкафах</w:t>
      </w:r>
      <w:proofErr w:type="gramEnd"/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хранения обуви и одежды обучающихся поддерживают их родители (законные представители).</w:t>
      </w:r>
    </w:p>
    <w:p w:rsidR="00B74C18" w:rsidRPr="00DC531F" w:rsidRDefault="00B74C18" w:rsidP="00B74C18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4.6.    Во избежание потери или случайного обмена вещей родители (законные представители) обучающихся маркируют их.</w:t>
      </w:r>
    </w:p>
    <w:p w:rsidR="00B74C18" w:rsidRPr="00DC531F" w:rsidRDefault="00B74C18" w:rsidP="00B74C18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4.7.    В шкафу каждого обучающегося должно быть два пакета для хранения чистого и использованного белья.</w:t>
      </w:r>
    </w:p>
    <w:p w:rsidR="00B74C18" w:rsidRDefault="00B74C18" w:rsidP="00B74C18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4.8.    Родители (законные представители) должны ежедневно проверять содержимое шкафов для одежды и обуви, в </w:t>
      </w:r>
      <w:proofErr w:type="spellStart"/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proofErr w:type="spellEnd"/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. пакетов для хранения чистого и использованного белья, а также еженедельно менять комплект спортивной одежды.</w:t>
      </w:r>
    </w:p>
    <w:p w:rsidR="00B74C18" w:rsidRPr="00DC531F" w:rsidRDefault="00B74C18" w:rsidP="00B74C18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4C18" w:rsidRPr="00DC531F" w:rsidRDefault="00B74C18" w:rsidP="00B74C18">
      <w:pPr>
        <w:numPr>
          <w:ilvl w:val="0"/>
          <w:numId w:val="4"/>
        </w:num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Обеспечение безопасности</w:t>
      </w:r>
    </w:p>
    <w:p w:rsidR="00B74C18" w:rsidRPr="00DC531F" w:rsidRDefault="00B74C18" w:rsidP="00B74C18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5.1.         Родители (законные представители) должны своевременно сообщать воспитателям групп об изменении номера телефона, места жительства и места работы.</w:t>
      </w:r>
    </w:p>
    <w:p w:rsidR="00B74C18" w:rsidRPr="00DC531F" w:rsidRDefault="00B74C18" w:rsidP="00B74C18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    Для обеспечения безопасности родители (законные представители) должны лично передавать детей воспитателю группы и расписывается в журнале о приеме ребенка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1F51BD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ДОУ.</w:t>
      </w:r>
    </w:p>
    <w:p w:rsidR="00B74C18" w:rsidRPr="00DC531F" w:rsidRDefault="00B74C18" w:rsidP="00B74C18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5.3.         Родителям (законным воспитателям) запрещается забирать детей из группы, не поставив в известность воспитателя, а также поручать это де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тям, подросткам в возрасте до 18</w:t>
      </w: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лет, лицам в нетрезвом состоянии.</w:t>
      </w:r>
      <w:r w:rsidRPr="00DC531F">
        <w:rPr>
          <w:sz w:val="26"/>
          <w:szCs w:val="26"/>
        </w:rPr>
        <w:t xml:space="preserve"> </w:t>
      </w:r>
    </w:p>
    <w:p w:rsidR="00B74C18" w:rsidRPr="00DC531F" w:rsidRDefault="00B74C18" w:rsidP="00B74C18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5.4.         Посторонним лицам запрещено находиться в помещениях и на территории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1F51BD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 без разрешения администрации.</w:t>
      </w:r>
    </w:p>
    <w:p w:rsidR="00B74C18" w:rsidRPr="00DC531F" w:rsidRDefault="00B74C18" w:rsidP="00B74C18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5.5.         Во избежание несчастных случаев родителям (законным воспитателям) необходимо проверять содержимое карманов в одежде детей на наличие опасных предметов. </w:t>
      </w:r>
    </w:p>
    <w:p w:rsidR="00B74C18" w:rsidRPr="00DC531F" w:rsidRDefault="00B74C18" w:rsidP="00B74C18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5.6.         Не рекомендуется надевать воспитанникам золотые и серебряные украшения, давать с собой дорогостоящие игрушки, мобильные телефоны, а также игрушки, имитирующие оружие. </w:t>
      </w:r>
    </w:p>
    <w:p w:rsidR="00B74C18" w:rsidRPr="00DC531F" w:rsidRDefault="00B74C18" w:rsidP="00B74C18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5.7.         Воспитанникам  категорически запрещается приносить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МК</w:t>
      </w: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 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B74C18" w:rsidRPr="00DC531F" w:rsidRDefault="00B74C18" w:rsidP="00B74C18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5.8.         Детям запрещается приносить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МК</w:t>
      </w: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 жевательную резинку и другие продукты питания (конфеты, печенье, сухарики, напитки и др.).</w:t>
      </w:r>
    </w:p>
    <w:p w:rsidR="00B74C18" w:rsidRPr="00DC531F" w:rsidRDefault="00B74C18" w:rsidP="00B74C18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5.9.         Запрещается оставлять коляски, санки, велосипеды в помещении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МК</w:t>
      </w: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ДОУ.</w:t>
      </w:r>
    </w:p>
    <w:p w:rsidR="00B74C18" w:rsidRPr="00DC531F" w:rsidRDefault="00B74C18" w:rsidP="00B74C18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5.10.    Запрещается курение в помещениях и на территории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МК</w:t>
      </w: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ДОУ.</w:t>
      </w:r>
    </w:p>
    <w:p w:rsidR="00B74C18" w:rsidRPr="00DC531F" w:rsidRDefault="00B74C18" w:rsidP="00B74C18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5.11.    Запрещается въезд на территорию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МК</w:t>
      </w: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 на личном автотранспорте или такси.</w:t>
      </w:r>
    </w:p>
    <w:p w:rsidR="00B74C18" w:rsidRDefault="00B74C18" w:rsidP="00B74C18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5.12.    При парковке личного автотранспорта необходимо оставлять свободным подъезд к воротам для въезда и выезда служебного транспорта на территорию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ДОУ.</w:t>
      </w:r>
    </w:p>
    <w:p w:rsidR="00B74C18" w:rsidRPr="00DC531F" w:rsidRDefault="00B74C18" w:rsidP="00B74C18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4C18" w:rsidRPr="00DC531F" w:rsidRDefault="00B74C18" w:rsidP="00B74C18">
      <w:pPr>
        <w:numPr>
          <w:ilvl w:val="0"/>
          <w:numId w:val="5"/>
        </w:num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Организация питания</w:t>
      </w:r>
    </w:p>
    <w:p w:rsidR="00B74C18" w:rsidRPr="00DC531F" w:rsidRDefault="00B74C18" w:rsidP="00B74C18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6.1.         МКД</w:t>
      </w: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ОУ обеспечивает гарантированное сбалансированное питание воспитанников  с учетом их возраста, физиологических потребностей в основных пищевых веществах и энергии по утвержденным нормам.</w:t>
      </w:r>
    </w:p>
    <w:p w:rsidR="00B74C18" w:rsidRPr="00DC531F" w:rsidRDefault="00B74C18" w:rsidP="00B74C18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6.2.         Организация питания воспитанников возлагается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МК</w:t>
      </w: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 и осуществляется его штатным персоналом.</w:t>
      </w:r>
    </w:p>
    <w:p w:rsidR="00B74C18" w:rsidRPr="00DC531F" w:rsidRDefault="00B74C18" w:rsidP="00B74C18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6.3.         Питание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МК</w:t>
      </w: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 осуществляется в соответствии с примерным 10 -дневным меню, разработанным на основе физиологических потребностей в пищевых веществах и норм питания дошкольников  и утвержденного заведующим ДОУ.</w:t>
      </w:r>
    </w:p>
    <w:p w:rsidR="00B74C18" w:rsidRPr="00DC531F" w:rsidRDefault="00B74C18" w:rsidP="00B74C18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6.4.         Меню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МК</w:t>
      </w: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ДОУ составляется </w:t>
      </w:r>
      <w:proofErr w:type="gramStart"/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СанПиН</w:t>
      </w:r>
      <w:proofErr w:type="gramEnd"/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26, и вывешивается на информационных стендах в раздевальных групп.</w:t>
      </w:r>
    </w:p>
    <w:p w:rsidR="00B74C18" w:rsidRPr="00DC531F" w:rsidRDefault="00B74C18" w:rsidP="00B74C18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6.5.        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МК</w:t>
      </w: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ДОУ организовано 3-х разовое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4-х разовое </w:t>
      </w: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питание.</w:t>
      </w:r>
    </w:p>
    <w:p w:rsidR="00B74C18" w:rsidRPr="00DC531F" w:rsidRDefault="00B74C18" w:rsidP="001F51BD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6.6.         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медицинскую </w:t>
      </w: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сестру </w:t>
      </w:r>
      <w:r w:rsidRPr="00DC531F">
        <w:rPr>
          <w:rStyle w:val="expand1"/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КОГБУЗ "Слободская центральная районная больница им. академика А.Н. Бакулева"</w:t>
      </w:r>
      <w:r w:rsidRPr="00DC531F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 w:themeFill="background1"/>
          <w:lang w:eastAsia="ru-RU"/>
        </w:rPr>
        <w:t xml:space="preserve"> </w:t>
      </w: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закрепленную за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МК</w:t>
      </w: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ДОУ и </w:t>
      </w:r>
      <w:proofErr w:type="spellStart"/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бракеражную</w:t>
      </w:r>
      <w:proofErr w:type="spellEnd"/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комиссию 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МК</w:t>
      </w: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ДОУ.</w:t>
      </w:r>
    </w:p>
    <w:p w:rsidR="00B74C18" w:rsidRPr="00DC531F" w:rsidRDefault="00B74C18" w:rsidP="00B74C18">
      <w:pPr>
        <w:numPr>
          <w:ilvl w:val="0"/>
          <w:numId w:val="6"/>
        </w:num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Игра и пребывание воспитанников на свежем воздухе</w:t>
      </w:r>
    </w:p>
    <w:p w:rsidR="00B74C18" w:rsidRPr="00DC531F" w:rsidRDefault="00B74C18" w:rsidP="00B74C18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7.1.         Организация прогулок и непосредственно образовательной деятельности с воспитанниками  осуществляется педагогами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МК</w:t>
      </w: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 в соответствии с СанПиН 2.4.1.3049-13 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</w:t>
      </w:r>
    </w:p>
    <w:p w:rsidR="00B74C18" w:rsidRPr="00DC531F" w:rsidRDefault="00B74C18" w:rsidP="00B74C18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7.2.         Прогулки с дошкольниками организуются 2 раза в день: в первую половину – до обеда (круглогодично) и во вторую половину дня – после дневного сна или перед уходом детей домой (в теплое время года). При температуре воздуха ниже минус 15 °С и скорости ветра более 7 м/с продолжительность прогулки сокращается или отменяется.</w:t>
      </w:r>
    </w:p>
    <w:p w:rsidR="00B74C18" w:rsidRPr="00DC531F" w:rsidRDefault="00B74C18" w:rsidP="00B74C18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7.3.         Родители (законные представители) и педагоги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МК</w:t>
      </w: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ДОУ обязаны доводить до сознания обучающихся то, что в группе и на прогулке детям следует добросовестно выполнять задания, данные педагогическими работниками, бережно относиться к имуществу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МК</w:t>
      </w: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ДОУ, и не разрешается обижать друг друга, применять физическую силу, брать без разрешения личные вещи других детей, в </w:t>
      </w:r>
      <w:proofErr w:type="spellStart"/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proofErr w:type="spellEnd"/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принесенные из дома игрушки; портить и ломать результаты труда других детей.</w:t>
      </w:r>
    </w:p>
    <w:p w:rsidR="00B74C18" w:rsidRPr="00DC531F" w:rsidRDefault="00B74C18" w:rsidP="00B74C18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7.4.         Воспитанникам  разрешается приносить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МК</w:t>
      </w: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 личные игрушки только в том случае, если они соответствуют СанПиН 2.4.1.3049-13 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26.</w:t>
      </w:r>
    </w:p>
    <w:p w:rsidR="00B74C18" w:rsidRPr="00DC531F" w:rsidRDefault="00B74C18" w:rsidP="00B74C18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7.5.         Использование личных велосипедов, самокатов, санок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МК</w:t>
      </w: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ДОУ (без согласия инструктора по физкультуре или воспитателя) запрещается в целях обеспечения безопасности других детей. </w:t>
      </w:r>
    </w:p>
    <w:p w:rsidR="00B74C18" w:rsidRPr="00DC531F" w:rsidRDefault="00B74C18" w:rsidP="00B74C18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hAnsi="Times New Roman" w:cs="Times New Roman"/>
          <w:sz w:val="26"/>
          <w:szCs w:val="26"/>
        </w:rPr>
        <w:t>7.6. Если выясняется, что обучающийся (воспитанник) забрал домой игрушку из детского сада (в том числе и игрушку другого обучающегося (воспитанника), то просим незамедлительно вернуть ее, разъяснив малышу, почему это запрещено.</w:t>
      </w:r>
    </w:p>
    <w:p w:rsidR="00B74C18" w:rsidRDefault="00B74C18" w:rsidP="00B74C18">
      <w:pPr>
        <w:spacing w:before="100" w:beforeAutospacing="1" w:after="0"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7.7.         Регламент проведения мероприятий, посвященных дню рождения ребенка, а также перечень недопустимых угощений обсуждается педагогами с родителями (законными представителями) обучающихся заранее.</w:t>
      </w:r>
      <w:r w:rsidRPr="00DC531F">
        <w:rPr>
          <w:sz w:val="26"/>
          <w:szCs w:val="26"/>
        </w:rPr>
        <w:t xml:space="preserve"> </w:t>
      </w:r>
      <w:r w:rsidRPr="00DC531F">
        <w:rPr>
          <w:rFonts w:ascii="Times New Roman" w:hAnsi="Times New Roman" w:cs="Times New Roman"/>
          <w:sz w:val="26"/>
          <w:szCs w:val="26"/>
        </w:rPr>
        <w:t>Категорически запрещено угощать обучающихся (воспитанников) в детском саду кремовыми кондитерскими изделиями (пирожные и торты) и кремами, газированными напитками.</w:t>
      </w:r>
    </w:p>
    <w:p w:rsidR="00B74C18" w:rsidRPr="00DC531F" w:rsidRDefault="00B74C18" w:rsidP="00B74C18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4C18" w:rsidRPr="00DC531F" w:rsidRDefault="00B74C18" w:rsidP="00B74C18">
      <w:pPr>
        <w:numPr>
          <w:ilvl w:val="0"/>
          <w:numId w:val="7"/>
        </w:num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Права воспитанников </w:t>
      </w:r>
      <w:r w:rsidR="001F51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МК</w:t>
      </w:r>
      <w:r w:rsidRPr="00DC53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ДОУ</w:t>
      </w:r>
    </w:p>
    <w:p w:rsidR="00B74C18" w:rsidRPr="00DC531F" w:rsidRDefault="00B74C18" w:rsidP="00B74C18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8.1. </w:t>
      </w:r>
      <w:r w:rsidR="001F51BD">
        <w:rPr>
          <w:rFonts w:ascii="Times New Roman" w:eastAsia="Times New Roman" w:hAnsi="Times New Roman" w:cs="Times New Roman"/>
          <w:sz w:val="26"/>
          <w:szCs w:val="26"/>
          <w:lang w:eastAsia="ru-RU"/>
        </w:rPr>
        <w:t>МК</w:t>
      </w: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 реализует право воспитанников  на образование, гарантированное государством.</w:t>
      </w:r>
    </w:p>
    <w:p w:rsidR="00B74C18" w:rsidRPr="00DC531F" w:rsidRDefault="00B74C18" w:rsidP="00B74C18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8.2. Дошкольники, посещающие </w:t>
      </w:r>
      <w:r w:rsidR="001F51BD">
        <w:rPr>
          <w:rFonts w:ascii="Times New Roman" w:eastAsia="Times New Roman" w:hAnsi="Times New Roman" w:cs="Times New Roman"/>
          <w:sz w:val="26"/>
          <w:szCs w:val="26"/>
          <w:lang w:eastAsia="ru-RU"/>
        </w:rPr>
        <w:t>МК</w:t>
      </w: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ДОУ, имеют право:</w:t>
      </w:r>
    </w:p>
    <w:p w:rsidR="00B74C18" w:rsidRPr="00DC531F" w:rsidRDefault="00B74C18" w:rsidP="00B74C18">
      <w:pPr>
        <w:numPr>
          <w:ilvl w:val="0"/>
          <w:numId w:val="8"/>
        </w:num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предоставление условий для разностороннего развития с учетом возрастных и индивидуальных особенностей;</w:t>
      </w:r>
    </w:p>
    <w:p w:rsidR="00B74C18" w:rsidRPr="00DC531F" w:rsidRDefault="00B74C18" w:rsidP="00B74C18">
      <w:pPr>
        <w:numPr>
          <w:ilvl w:val="0"/>
          <w:numId w:val="8"/>
        </w:num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своевременное прохождение комплексного психолого-медико-педагогического обследования в целях выявления особенностей в физическом и (или) психическом развитии и (или) отклонений в поведении;</w:t>
      </w:r>
    </w:p>
    <w:p w:rsidR="00B74C18" w:rsidRPr="00DC531F" w:rsidRDefault="00B74C18" w:rsidP="00B74C18">
      <w:pPr>
        <w:numPr>
          <w:ilvl w:val="0"/>
          <w:numId w:val="8"/>
        </w:num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получение психолого-педагогической, логопедической (для коррекционной группы), медицинской и социальной помощи;</w:t>
      </w:r>
    </w:p>
    <w:p w:rsidR="00B74C18" w:rsidRPr="00DC531F" w:rsidRDefault="00B74C18" w:rsidP="00B74C18">
      <w:pPr>
        <w:numPr>
          <w:ilvl w:val="0"/>
          <w:numId w:val="8"/>
        </w:num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 случае </w:t>
      </w:r>
      <w:proofErr w:type="gramStart"/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необходимости  -</w:t>
      </w:r>
      <w:proofErr w:type="gramEnd"/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обучение по адаптированной образовательной программе дошкольного образования;</w:t>
      </w:r>
    </w:p>
    <w:p w:rsidR="00B74C18" w:rsidRPr="00DC531F" w:rsidRDefault="00B74C18" w:rsidP="00B74C18">
      <w:pPr>
        <w:numPr>
          <w:ilvl w:val="0"/>
          <w:numId w:val="8"/>
        </w:num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перевод для получения дошкольного образования в форме семейного образования;</w:t>
      </w:r>
    </w:p>
    <w:p w:rsidR="00B74C18" w:rsidRPr="00DC531F" w:rsidRDefault="00B74C18" w:rsidP="00B74C18">
      <w:pPr>
        <w:numPr>
          <w:ilvl w:val="0"/>
          <w:numId w:val="8"/>
        </w:num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B74C18" w:rsidRPr="00DC531F" w:rsidRDefault="00B74C18" w:rsidP="00B74C18">
      <w:pPr>
        <w:numPr>
          <w:ilvl w:val="0"/>
          <w:numId w:val="8"/>
        </w:num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свободное выражение собственных взглядов и убеждений;</w:t>
      </w:r>
    </w:p>
    <w:p w:rsidR="00B74C18" w:rsidRPr="00DC531F" w:rsidRDefault="00B74C18" w:rsidP="00B74C18">
      <w:pPr>
        <w:numPr>
          <w:ilvl w:val="0"/>
          <w:numId w:val="8"/>
        </w:num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творческих способностей и интересов, включая участие в конкурсах, смотрах-конкурсах, олимпиадах, выставках, физкультурных и спортивных мероприятиях;</w:t>
      </w:r>
    </w:p>
    <w:p w:rsidR="00B74C18" w:rsidRPr="00DC531F" w:rsidRDefault="00B74C18" w:rsidP="00B74C18">
      <w:pPr>
        <w:numPr>
          <w:ilvl w:val="0"/>
          <w:numId w:val="8"/>
        </w:num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поощрение за успехи в образовательной, творческой, спортивной деятельности;</w:t>
      </w:r>
    </w:p>
    <w:p w:rsidR="00B74C18" w:rsidRPr="00DC531F" w:rsidRDefault="00B74C18" w:rsidP="00B74C18">
      <w:pPr>
        <w:numPr>
          <w:ilvl w:val="0"/>
          <w:numId w:val="8"/>
        </w:num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бесплатное пользование необходимыми учебными пособиями, средствами обучения и воспитания, предусмотренными реализуемой в </w:t>
      </w:r>
      <w:r w:rsidR="001F51BD">
        <w:rPr>
          <w:rFonts w:ascii="Times New Roman" w:eastAsia="Times New Roman" w:hAnsi="Times New Roman" w:cs="Times New Roman"/>
          <w:sz w:val="26"/>
          <w:szCs w:val="26"/>
          <w:lang w:eastAsia="ru-RU"/>
        </w:rPr>
        <w:t>МК</w:t>
      </w: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 основной образовательной программой дошкольного образования;</w:t>
      </w:r>
    </w:p>
    <w:p w:rsidR="00B74C18" w:rsidRPr="00DC531F" w:rsidRDefault="00B74C18" w:rsidP="00B74C18">
      <w:pPr>
        <w:numPr>
          <w:ilvl w:val="0"/>
          <w:numId w:val="8"/>
        </w:num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пользование имеющимися в </w:t>
      </w:r>
      <w:r w:rsidR="001F51BD">
        <w:rPr>
          <w:rFonts w:ascii="Times New Roman" w:eastAsia="Times New Roman" w:hAnsi="Times New Roman" w:cs="Times New Roman"/>
          <w:sz w:val="26"/>
          <w:szCs w:val="26"/>
          <w:lang w:eastAsia="ru-RU"/>
        </w:rPr>
        <w:t>МК</w:t>
      </w: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 объектами культуры и спорта, лечебно-оздоровительной инфраструктурой в установленном порядке;</w:t>
      </w:r>
    </w:p>
    <w:p w:rsidR="00B74C18" w:rsidRDefault="00B74C18" w:rsidP="00B74C18">
      <w:pPr>
        <w:numPr>
          <w:ilvl w:val="0"/>
          <w:numId w:val="8"/>
        </w:num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получение дополнительных образовательных </w:t>
      </w:r>
      <w:proofErr w:type="gramStart"/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услуг(</w:t>
      </w:r>
      <w:proofErr w:type="gramEnd"/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их наличии).</w:t>
      </w:r>
    </w:p>
    <w:p w:rsidR="001F51BD" w:rsidRPr="00DC531F" w:rsidRDefault="001F51BD" w:rsidP="001F51BD">
      <w:pPr>
        <w:spacing w:before="100" w:beforeAutospacing="1" w:after="0" w:line="240" w:lineRule="auto"/>
        <w:ind w:left="100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4C18" w:rsidRPr="00DC531F" w:rsidRDefault="00B74C18" w:rsidP="00B74C18">
      <w:pPr>
        <w:numPr>
          <w:ilvl w:val="0"/>
          <w:numId w:val="9"/>
        </w:num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Поощрение и дисциплинарное воздействие</w:t>
      </w:r>
    </w:p>
    <w:p w:rsidR="00B74C18" w:rsidRPr="00DC531F" w:rsidRDefault="00B74C18" w:rsidP="00B74C18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9.1           Меры дисциплинарного взыскания к воспитанникам </w:t>
      </w:r>
      <w:r w:rsidR="001F51BD">
        <w:rPr>
          <w:rFonts w:ascii="Times New Roman" w:eastAsia="Times New Roman" w:hAnsi="Times New Roman" w:cs="Times New Roman"/>
          <w:sz w:val="26"/>
          <w:szCs w:val="26"/>
          <w:lang w:eastAsia="ru-RU"/>
        </w:rPr>
        <w:t>МК</w:t>
      </w: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 не применяются.</w:t>
      </w:r>
    </w:p>
    <w:p w:rsidR="00B74C18" w:rsidRPr="00DC531F" w:rsidRDefault="00B74C18" w:rsidP="00B74C18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9.2           Применение физического и (или) психического насилия по отношению к детям </w:t>
      </w:r>
      <w:r w:rsidR="001F51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МК</w:t>
      </w: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 не допускается.</w:t>
      </w:r>
    </w:p>
    <w:p w:rsidR="00B74C18" w:rsidRPr="00DC531F" w:rsidRDefault="00B74C18" w:rsidP="00B74C18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9.3           Дисциплина в </w:t>
      </w:r>
      <w:r w:rsidR="001F51BD">
        <w:rPr>
          <w:rFonts w:ascii="Times New Roman" w:eastAsia="Times New Roman" w:hAnsi="Times New Roman" w:cs="Times New Roman"/>
          <w:sz w:val="26"/>
          <w:szCs w:val="26"/>
          <w:lang w:eastAsia="ru-RU"/>
        </w:rPr>
        <w:t>МК</w:t>
      </w: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ДОУ, поддерживается на основе уважения человеческого достоинства всех участников образовательных отношений.</w:t>
      </w:r>
    </w:p>
    <w:p w:rsidR="00B74C18" w:rsidRDefault="00B74C18" w:rsidP="00B74C1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9.4           Поощрение воспитанников </w:t>
      </w:r>
      <w:r w:rsidR="001F51BD">
        <w:rPr>
          <w:rFonts w:ascii="Times New Roman" w:eastAsia="Times New Roman" w:hAnsi="Times New Roman" w:cs="Times New Roman"/>
          <w:sz w:val="26"/>
          <w:szCs w:val="26"/>
          <w:lang w:eastAsia="ru-RU"/>
        </w:rPr>
        <w:t>МК</w:t>
      </w: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сертификатов, сладких призов и подарков.</w:t>
      </w:r>
    </w:p>
    <w:p w:rsidR="001F51BD" w:rsidRPr="00DC531F" w:rsidRDefault="001F51BD" w:rsidP="00B74C1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4C18" w:rsidRPr="00DC531F" w:rsidRDefault="00B74C18" w:rsidP="00B74C1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Разное</w:t>
      </w:r>
    </w:p>
    <w:p w:rsidR="00B74C18" w:rsidRPr="00DC531F" w:rsidRDefault="00B74C18" w:rsidP="00B74C1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10.1.    Педагоги, специалисты, администрация </w:t>
      </w:r>
      <w:r w:rsidR="001F51BD">
        <w:rPr>
          <w:rFonts w:ascii="Times New Roman" w:eastAsia="Times New Roman" w:hAnsi="Times New Roman" w:cs="Times New Roman"/>
          <w:sz w:val="26"/>
          <w:szCs w:val="26"/>
          <w:lang w:eastAsia="ru-RU"/>
        </w:rPr>
        <w:t>МК</w:t>
      </w: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 обязаны эффективно сотрудничать с родителями (законными представителями) воспитанников с целью создания условий для успешной адаптации и развития детей.</w:t>
      </w:r>
    </w:p>
    <w:p w:rsidR="00B74C18" w:rsidRPr="00DC531F" w:rsidRDefault="00B74C18" w:rsidP="00B74C1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10.2.    По вопросам, касающимся развития и воспитания ребенка, родители (законные представители) воспитанников могут обратиться за консультацией к педагогам и специалистам </w:t>
      </w:r>
      <w:r w:rsidR="001F51BD">
        <w:rPr>
          <w:rFonts w:ascii="Times New Roman" w:eastAsia="Times New Roman" w:hAnsi="Times New Roman" w:cs="Times New Roman"/>
          <w:sz w:val="26"/>
          <w:szCs w:val="26"/>
          <w:lang w:eastAsia="ru-RU"/>
        </w:rPr>
        <w:t>МК</w:t>
      </w: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 в специально отведенное на это время.</w:t>
      </w:r>
    </w:p>
    <w:p w:rsidR="00B74C18" w:rsidRPr="00DC531F" w:rsidRDefault="00B74C18" w:rsidP="00B74C18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10.3.    Все спорные и конфликтные ситуации разрешаются только в отсутствии воспитанников.</w:t>
      </w:r>
    </w:p>
    <w:p w:rsidR="00B74C18" w:rsidRPr="00DC531F" w:rsidRDefault="00B74C18" w:rsidP="00B74C18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10.4.    Родители (законные представители) воспитанников обязаны присутствовать на родительских собраниях группы, которую посещает их ребенок, и на общих родительских собраниях </w:t>
      </w:r>
      <w:r w:rsidR="001F51BD">
        <w:rPr>
          <w:rFonts w:ascii="Times New Roman" w:eastAsia="Times New Roman" w:hAnsi="Times New Roman" w:cs="Times New Roman"/>
          <w:sz w:val="26"/>
          <w:szCs w:val="26"/>
          <w:lang w:eastAsia="ru-RU"/>
        </w:rPr>
        <w:t>МК</w:t>
      </w: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ДОУ, а также активно участвовать в </w:t>
      </w:r>
      <w:proofErr w:type="spellStart"/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воспитательно</w:t>
      </w:r>
      <w:proofErr w:type="spellEnd"/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-образовательном процессе, совместных с детьми мероприятиях.</w:t>
      </w:r>
    </w:p>
    <w:p w:rsidR="00B74C18" w:rsidRPr="00DC531F" w:rsidRDefault="00B74C18" w:rsidP="00B74C1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531F">
        <w:rPr>
          <w:rFonts w:ascii="Times New Roman" w:hAnsi="Times New Roman" w:cs="Times New Roman"/>
          <w:sz w:val="26"/>
          <w:szCs w:val="26"/>
        </w:rPr>
        <w:t>10.5. Родители (законные представители) должны своевременно вносить плату за содержание обучающегося (воспитанника) в порядке, указанном в Договоре.</w:t>
      </w:r>
    </w:p>
    <w:p w:rsidR="00B74C18" w:rsidRPr="001F51BD" w:rsidRDefault="00B74C18" w:rsidP="001F51B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531F">
        <w:rPr>
          <w:rFonts w:ascii="Times New Roman" w:hAnsi="Times New Roman" w:cs="Times New Roman"/>
          <w:sz w:val="26"/>
          <w:szCs w:val="26"/>
        </w:rPr>
        <w:t>10.6. Детский сад всегда рад сотрудничеству с родителями (законными представителями), благодаря которому создаются условия для благоприятной адаптации обучающихся (воспитанников) и обеспечивается безопасная среда для его развития</w:t>
      </w:r>
      <w:r w:rsidR="001F51BD">
        <w:rPr>
          <w:rFonts w:ascii="Times New Roman" w:hAnsi="Times New Roman" w:cs="Times New Roman"/>
          <w:sz w:val="26"/>
          <w:szCs w:val="26"/>
        </w:rPr>
        <w:t>.</w:t>
      </w:r>
    </w:p>
    <w:sectPr w:rsidR="00B74C18" w:rsidRPr="001F51BD" w:rsidSect="00B74C18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212E9"/>
    <w:multiLevelType w:val="multilevel"/>
    <w:tmpl w:val="684E0F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46AFE"/>
    <w:multiLevelType w:val="multilevel"/>
    <w:tmpl w:val="B6B605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4AF2055"/>
    <w:multiLevelType w:val="multilevel"/>
    <w:tmpl w:val="1410EC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F04AAA"/>
    <w:multiLevelType w:val="multilevel"/>
    <w:tmpl w:val="1C34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B475CF"/>
    <w:multiLevelType w:val="multilevel"/>
    <w:tmpl w:val="AD2E41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F1522C"/>
    <w:multiLevelType w:val="multilevel"/>
    <w:tmpl w:val="62746C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C956C6"/>
    <w:multiLevelType w:val="multilevel"/>
    <w:tmpl w:val="4148F6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9D24C1"/>
    <w:multiLevelType w:val="multilevel"/>
    <w:tmpl w:val="912E2F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217885"/>
    <w:multiLevelType w:val="multilevel"/>
    <w:tmpl w:val="B63C99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8"/>
  </w:num>
  <w:num w:numId="6">
    <w:abstractNumId w:val="5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E4B"/>
    <w:rsid w:val="001F51BD"/>
    <w:rsid w:val="003443B8"/>
    <w:rsid w:val="005A1E4B"/>
    <w:rsid w:val="005D5591"/>
    <w:rsid w:val="006D2B39"/>
    <w:rsid w:val="00B7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913CA"/>
  <w15:docId w15:val="{6276FB81-AE91-427A-BDC8-FBA112BF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1E4B"/>
    <w:pPr>
      <w:ind w:left="720"/>
      <w:contextualSpacing/>
    </w:pPr>
  </w:style>
  <w:style w:type="character" w:customStyle="1" w:styleId="expand1">
    <w:name w:val="expand1"/>
    <w:basedOn w:val="a0"/>
    <w:rsid w:val="00B74C18"/>
    <w:rPr>
      <w:b/>
      <w:bCs/>
      <w:color w:val="008DC2"/>
      <w:sz w:val="24"/>
      <w:szCs w:val="24"/>
    </w:rPr>
  </w:style>
  <w:style w:type="paragraph" w:customStyle="1" w:styleId="Default">
    <w:name w:val="Default"/>
    <w:rsid w:val="00B74C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F5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51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2647</Words>
  <Characters>15092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ds6va</dc:creator>
  <cp:lastModifiedBy>Пользователь</cp:lastModifiedBy>
  <cp:revision>3</cp:revision>
  <cp:lastPrinted>2021-02-17T11:52:00Z</cp:lastPrinted>
  <dcterms:created xsi:type="dcterms:W3CDTF">2021-02-17T11:16:00Z</dcterms:created>
  <dcterms:modified xsi:type="dcterms:W3CDTF">2021-03-08T23:43:00Z</dcterms:modified>
</cp:coreProperties>
</file>